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C47E5" w14:textId="0B3A3157" w:rsidR="002C0DD6" w:rsidRDefault="0011747A" w:rsidP="0011747A">
      <w:pPr>
        <w:pStyle w:val="Title"/>
      </w:pPr>
      <w:r>
        <w:t xml:space="preserve">Module Project </w:t>
      </w:r>
    </w:p>
    <w:p w14:paraId="52839791" w14:textId="1D5A8206" w:rsidR="00227F90" w:rsidRDefault="00227F90" w:rsidP="00227F90"/>
    <w:p w14:paraId="343AECAF" w14:textId="7CCDBD4D" w:rsidR="00227F90" w:rsidRPr="00227F90" w:rsidRDefault="00227F90" w:rsidP="00227F90">
      <w:pPr>
        <w:pStyle w:val="Heading1"/>
        <w:rPr>
          <w:b/>
          <w:bCs/>
        </w:rPr>
      </w:pPr>
      <w:r w:rsidRPr="00227F90">
        <w:rPr>
          <w:b/>
          <w:bCs/>
        </w:rPr>
        <w:t xml:space="preserve">Learning Goals </w:t>
      </w:r>
    </w:p>
    <w:p w14:paraId="68B2624C" w14:textId="7FFDB19F" w:rsidR="00227F90" w:rsidRDefault="00227F90" w:rsidP="00227F90">
      <w:pPr>
        <w:pStyle w:val="ListParagraph"/>
        <w:numPr>
          <w:ilvl w:val="0"/>
          <w:numId w:val="2"/>
        </w:numPr>
      </w:pPr>
      <w:r>
        <w:t xml:space="preserve">Apply the integrated functions and capabilities of the Microsoft Office suite for presenting documents effectively. </w:t>
      </w:r>
    </w:p>
    <w:p w14:paraId="1E71F75F" w14:textId="743ECB54" w:rsidR="00227F90" w:rsidRDefault="00227F90" w:rsidP="00227F90">
      <w:pPr>
        <w:pStyle w:val="ListParagraph"/>
        <w:numPr>
          <w:ilvl w:val="0"/>
          <w:numId w:val="2"/>
        </w:numPr>
      </w:pPr>
      <w:r>
        <w:t>Use the advanced features of office productivity software for data processing, data visualization, presentation, electronic communication, and research.</w:t>
      </w:r>
    </w:p>
    <w:p w14:paraId="7BE423BD" w14:textId="51D89FA5" w:rsidR="00227F90" w:rsidRDefault="00227F90" w:rsidP="00227F90">
      <w:pPr>
        <w:pStyle w:val="ListParagraph"/>
        <w:numPr>
          <w:ilvl w:val="0"/>
          <w:numId w:val="2"/>
        </w:numPr>
      </w:pPr>
      <w:r>
        <w:t xml:space="preserve">Utilize computer resources and tools in a responsible and productive manner.  </w:t>
      </w:r>
    </w:p>
    <w:p w14:paraId="7E715248" w14:textId="5A330E83" w:rsidR="00227F90" w:rsidRPr="00227F90" w:rsidRDefault="00227F90" w:rsidP="00227F90">
      <w:pPr>
        <w:pStyle w:val="Heading1"/>
        <w:rPr>
          <w:b/>
          <w:bCs/>
        </w:rPr>
      </w:pPr>
      <w:r w:rsidRPr="00227F90">
        <w:rPr>
          <w:b/>
          <w:bCs/>
        </w:rPr>
        <w:t xml:space="preserve">Project Options </w:t>
      </w:r>
    </w:p>
    <w:p w14:paraId="73C09D90" w14:textId="16125202" w:rsidR="00227F90" w:rsidRDefault="00227F90" w:rsidP="00227F90">
      <w:pPr>
        <w:pStyle w:val="ListParagraph"/>
        <w:numPr>
          <w:ilvl w:val="0"/>
          <w:numId w:val="4"/>
        </w:numPr>
      </w:pPr>
      <w:r>
        <w:t xml:space="preserve">Data Gathering Activity </w:t>
      </w:r>
    </w:p>
    <w:p w14:paraId="57E0DEE2" w14:textId="6B817D50" w:rsidR="00227F90" w:rsidRDefault="00227F90" w:rsidP="00227F90">
      <w:pPr>
        <w:pStyle w:val="ListParagraph"/>
      </w:pPr>
      <w:r w:rsidRPr="00227F90">
        <w:t xml:space="preserve">Form a group and prepare presentation activity involving population of the seven (7) continents for the past ten (10) years. Use a word processing software for the actual documentation of the product. Use electronic spreadsheet for the graphical presentation of the data gathered. Use </w:t>
      </w:r>
      <w:r>
        <w:t xml:space="preserve">presentation slides to report the topic. </w:t>
      </w:r>
    </w:p>
    <w:p w14:paraId="61B16849" w14:textId="6DFAAD08" w:rsidR="00227F90" w:rsidRDefault="00227F90" w:rsidP="00227F90">
      <w:pPr>
        <w:pStyle w:val="ListParagraph"/>
      </w:pPr>
    </w:p>
    <w:p w14:paraId="44CCF70E" w14:textId="35334519" w:rsidR="00227F90" w:rsidRDefault="00227F90" w:rsidP="00227F90">
      <w:pPr>
        <w:pStyle w:val="ListParagraph"/>
        <w:numPr>
          <w:ilvl w:val="0"/>
          <w:numId w:val="4"/>
        </w:numPr>
      </w:pPr>
      <w:r>
        <w:t>Product Presentation</w:t>
      </w:r>
    </w:p>
    <w:p w14:paraId="0AEEAA60" w14:textId="43D01D0E" w:rsidR="00227F90" w:rsidRDefault="00227F90" w:rsidP="00227F90">
      <w:pPr>
        <w:pStyle w:val="ListParagraph"/>
      </w:pPr>
      <w:r w:rsidRPr="00227F90">
        <w:t xml:space="preserve">Form a group and prepare a product presentation activity. Use a word processing software for the actual documentation of the product. Use electronic spreadsheet for the graphical presentation of the data as per comparison of facts against competitors. Use </w:t>
      </w:r>
      <w:r>
        <w:t>slides show</w:t>
      </w:r>
      <w:r w:rsidRPr="00227F90">
        <w:t xml:space="preserve"> for the presentation of the product. The slide show to be automated</w:t>
      </w:r>
      <w:r>
        <w:t xml:space="preserve">. </w:t>
      </w:r>
    </w:p>
    <w:p w14:paraId="21F78405" w14:textId="2F9076CE" w:rsidR="00227F90" w:rsidRDefault="00227F90" w:rsidP="00227F90">
      <w:pPr>
        <w:pStyle w:val="ListParagraph"/>
      </w:pPr>
    </w:p>
    <w:p w14:paraId="542A7F26" w14:textId="0F590C8D" w:rsidR="00227F90" w:rsidRDefault="00227F90" w:rsidP="00227F90">
      <w:pPr>
        <w:pStyle w:val="ListParagraph"/>
        <w:numPr>
          <w:ilvl w:val="0"/>
          <w:numId w:val="4"/>
        </w:numPr>
      </w:pPr>
      <w:r>
        <w:t xml:space="preserve">Research with Survey Activity </w:t>
      </w:r>
    </w:p>
    <w:p w14:paraId="35EDA239" w14:textId="23D59489" w:rsidR="00227F90" w:rsidRDefault="00227F90" w:rsidP="00227F90">
      <w:pPr>
        <w:pStyle w:val="ListParagraph"/>
      </w:pPr>
      <w:r w:rsidRPr="00227F90">
        <w:t xml:space="preserve">Form a group and choose a survey topic on Malware. Construct questionnaires relative to the identified topic. Gather facts/details by making survey. Use a word processing software in creating a survey tool, summary report and other documentation materials. Use electronic spreadsheet for the graphical presentation of the data. </w:t>
      </w:r>
      <w:r>
        <w:t xml:space="preserve">Use slide show </w:t>
      </w:r>
      <w:r w:rsidRPr="00227F90">
        <w:t>for the presentation of the research made.</w:t>
      </w:r>
    </w:p>
    <w:p w14:paraId="2C322044" w14:textId="6B6CD5F0" w:rsidR="00227F90" w:rsidRPr="00227F90" w:rsidRDefault="00227F90" w:rsidP="00227F90">
      <w:pPr>
        <w:pStyle w:val="Heading1"/>
        <w:rPr>
          <w:b/>
          <w:bCs/>
        </w:rPr>
      </w:pPr>
      <w:r w:rsidRPr="00227F90">
        <w:rPr>
          <w:b/>
          <w:bCs/>
        </w:rPr>
        <w:t xml:space="preserve">Rubric </w:t>
      </w:r>
    </w:p>
    <w:p w14:paraId="49583A9B" w14:textId="1AA241B0" w:rsidR="00227F90" w:rsidRDefault="00227F90" w:rsidP="00227F90">
      <w:pPr>
        <w:pStyle w:val="ListParagraph"/>
        <w:numPr>
          <w:ilvl w:val="0"/>
          <w:numId w:val="5"/>
        </w:numPr>
      </w:pPr>
      <w:r>
        <w:t xml:space="preserve">Documentation 35% </w:t>
      </w:r>
    </w:p>
    <w:p w14:paraId="5DBEB488" w14:textId="671A4E81" w:rsidR="00227F90" w:rsidRDefault="00227F90" w:rsidP="00227F90">
      <w:pPr>
        <w:pStyle w:val="ListParagraph"/>
        <w:numPr>
          <w:ilvl w:val="0"/>
          <w:numId w:val="5"/>
        </w:numPr>
      </w:pPr>
      <w:r>
        <w:t>Graphical Representation of Facts 30%</w:t>
      </w:r>
    </w:p>
    <w:p w14:paraId="77429D93" w14:textId="57A9B019" w:rsidR="00227F90" w:rsidRPr="00227F90" w:rsidRDefault="00227F90" w:rsidP="00227F90">
      <w:pPr>
        <w:pStyle w:val="ListParagraph"/>
        <w:numPr>
          <w:ilvl w:val="0"/>
          <w:numId w:val="5"/>
        </w:numPr>
      </w:pPr>
      <w:r>
        <w:t xml:space="preserve">Slide Show Presentation 35% </w:t>
      </w:r>
    </w:p>
    <w:sectPr w:rsidR="00227F90" w:rsidRPr="00227F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912"/>
    <w:multiLevelType w:val="hybridMultilevel"/>
    <w:tmpl w:val="5410497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07B30"/>
    <w:multiLevelType w:val="hybridMultilevel"/>
    <w:tmpl w:val="84540F3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A444D"/>
    <w:multiLevelType w:val="hybridMultilevel"/>
    <w:tmpl w:val="0E8A0EB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34590"/>
    <w:multiLevelType w:val="hybridMultilevel"/>
    <w:tmpl w:val="94C2836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C51BB"/>
    <w:multiLevelType w:val="hybridMultilevel"/>
    <w:tmpl w:val="590A44D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7A"/>
    <w:rsid w:val="0011747A"/>
    <w:rsid w:val="00227F90"/>
    <w:rsid w:val="002C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50FE"/>
  <w15:chartTrackingRefBased/>
  <w15:docId w15:val="{CAB25613-644D-487B-A9D8-FBF53B2D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F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4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27F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7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Saulo</dc:creator>
  <cp:keywords/>
  <dc:description/>
  <cp:lastModifiedBy>Cristina Saulo</cp:lastModifiedBy>
  <cp:revision>2</cp:revision>
  <dcterms:created xsi:type="dcterms:W3CDTF">2020-05-03T23:49:00Z</dcterms:created>
  <dcterms:modified xsi:type="dcterms:W3CDTF">2020-05-03T23:55:00Z</dcterms:modified>
</cp:coreProperties>
</file>